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826"/>
        <w:tblW w:w="10368" w:type="dxa"/>
        <w:tblLook w:val="0000" w:firstRow="0" w:lastRow="0" w:firstColumn="0" w:lastColumn="0" w:noHBand="0" w:noVBand="0"/>
      </w:tblPr>
      <w:tblGrid>
        <w:gridCol w:w="4680"/>
        <w:gridCol w:w="5688"/>
      </w:tblGrid>
      <w:tr w:rsidR="00BE5B67" w:rsidRPr="00D32A32" w14:paraId="2344C5A2" w14:textId="77777777" w:rsidTr="00BE5B67">
        <w:trPr>
          <w:trHeight w:val="1260"/>
        </w:trPr>
        <w:tc>
          <w:tcPr>
            <w:tcW w:w="4680" w:type="dxa"/>
            <w:noWrap/>
            <w:vAlign w:val="bottom"/>
          </w:tcPr>
          <w:p w14:paraId="042A3A19" w14:textId="77777777" w:rsidR="00BE5B67" w:rsidRPr="001B3795" w:rsidRDefault="00BE5B67" w:rsidP="00BE5B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88" w:type="dxa"/>
            <w:vAlign w:val="center"/>
          </w:tcPr>
          <w:p w14:paraId="63037CB0" w14:textId="709856C9" w:rsidR="00BE5B67" w:rsidRPr="0084540E" w:rsidRDefault="00BE5B67" w:rsidP="00BE5B67">
            <w:pPr>
              <w:spacing w:after="0" w:line="240" w:lineRule="auto"/>
              <w:ind w:left="-293" w:firstLine="2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№14</w:t>
            </w:r>
            <w:r w:rsidRPr="00454595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к Тарифному соглашению в сфере обязательного                                                                                                                                                       медицинского </w:t>
            </w:r>
            <w:r w:rsidRPr="0084540E">
              <w:rPr>
                <w:rFonts w:ascii="Times New Roman" w:hAnsi="Times New Roman"/>
                <w:sz w:val="24"/>
                <w:szCs w:val="24"/>
              </w:rPr>
              <w:t>страхования на территории                                                                                                                                                       Республики Северная Осетия-Алания</w:t>
            </w:r>
          </w:p>
          <w:p w14:paraId="17D36134" w14:textId="78BBC9D5" w:rsidR="00BE5B67" w:rsidRPr="0010497C" w:rsidRDefault="004478F9" w:rsidP="001E7CE5">
            <w:pPr>
              <w:spacing w:after="0" w:line="240" w:lineRule="auto"/>
              <w:ind w:left="-293" w:firstLine="29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478F9">
              <w:rPr>
                <w:rFonts w:ascii="Times New Roman" w:hAnsi="Times New Roman"/>
                <w:sz w:val="24"/>
                <w:szCs w:val="24"/>
              </w:rPr>
              <w:t>от 2</w:t>
            </w:r>
            <w:r w:rsidR="001E7CE5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bookmarkStart w:id="0" w:name="_GoBack"/>
            <w:bookmarkEnd w:id="0"/>
            <w:r w:rsidRPr="004478F9">
              <w:rPr>
                <w:rFonts w:ascii="Times New Roman" w:hAnsi="Times New Roman"/>
                <w:sz w:val="24"/>
                <w:szCs w:val="24"/>
              </w:rPr>
              <w:t xml:space="preserve"> декабря 2023 года</w:t>
            </w:r>
          </w:p>
        </w:tc>
      </w:tr>
    </w:tbl>
    <w:p w14:paraId="7C4DF4E6" w14:textId="77777777" w:rsidR="00C4699B" w:rsidRDefault="00C4699B" w:rsidP="00BE5B67">
      <w:pPr>
        <w:spacing w:after="0" w:line="240" w:lineRule="auto"/>
        <w:rPr>
          <w:rStyle w:val="8"/>
          <w:b/>
          <w:smallCaps w:val="0"/>
          <w:color w:val="000000"/>
          <w:sz w:val="28"/>
          <w:szCs w:val="26"/>
        </w:rPr>
      </w:pPr>
    </w:p>
    <w:p w14:paraId="55B90833" w14:textId="2D59AACD" w:rsidR="00483493" w:rsidRDefault="004446A4" w:rsidP="0084540E">
      <w:pPr>
        <w:spacing w:after="0" w:line="240" w:lineRule="auto"/>
        <w:ind w:left="-540" w:firstLine="540"/>
        <w:jc w:val="center"/>
        <w:rPr>
          <w:rStyle w:val="8"/>
          <w:b/>
          <w:smallCaps w:val="0"/>
          <w:color w:val="000000"/>
          <w:sz w:val="28"/>
          <w:szCs w:val="26"/>
        </w:rPr>
      </w:pPr>
      <w:r w:rsidRPr="004446A4">
        <w:rPr>
          <w:rStyle w:val="8"/>
          <w:b/>
          <w:smallCaps w:val="0"/>
          <w:color w:val="000000"/>
          <w:sz w:val="28"/>
          <w:szCs w:val="26"/>
        </w:rPr>
        <w:t>Перечень медицинских организаций, участвующих в реализации Территориальной программы ОМС, оказывающих медицинскую помощь в условиях дневного стационара с распределением по уровням оказания медицинской помощи</w:t>
      </w:r>
      <w:r w:rsidR="00041445" w:rsidRPr="00D32A32">
        <w:rPr>
          <w:rStyle w:val="8"/>
          <w:b/>
          <w:smallCaps w:val="0"/>
          <w:color w:val="000000"/>
          <w:sz w:val="28"/>
          <w:szCs w:val="26"/>
        </w:rPr>
        <w:t xml:space="preserve"> </w:t>
      </w:r>
    </w:p>
    <w:p w14:paraId="63FA3F7B" w14:textId="126236B1" w:rsidR="00657AC8" w:rsidRDefault="00657AC8" w:rsidP="0084540E">
      <w:pPr>
        <w:spacing w:after="0" w:line="240" w:lineRule="auto"/>
        <w:ind w:left="-540" w:firstLine="540"/>
        <w:jc w:val="center"/>
        <w:rPr>
          <w:rStyle w:val="8"/>
          <w:b/>
          <w:smallCaps w:val="0"/>
          <w:color w:val="000000"/>
          <w:sz w:val="28"/>
          <w:szCs w:val="26"/>
        </w:rPr>
      </w:pPr>
    </w:p>
    <w:p w14:paraId="367C750E" w14:textId="77777777" w:rsidR="00757164" w:rsidRPr="00D32A32" w:rsidRDefault="00757164" w:rsidP="00757164">
      <w:pPr>
        <w:spacing w:after="0" w:line="240" w:lineRule="auto"/>
        <w:ind w:left="-540" w:firstLine="540"/>
        <w:jc w:val="center"/>
        <w:rPr>
          <w:rStyle w:val="8"/>
          <w:b/>
          <w:smallCaps w:val="0"/>
          <w:color w:val="000000"/>
          <w:sz w:val="28"/>
          <w:szCs w:val="26"/>
        </w:rPr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6974"/>
        <w:gridCol w:w="1956"/>
      </w:tblGrid>
      <w:tr w:rsidR="00394A66" w:rsidRPr="00D32A32" w14:paraId="06F897C4" w14:textId="77777777" w:rsidTr="007D3C47">
        <w:trPr>
          <w:trHeight w:val="939"/>
          <w:tblHeader/>
        </w:trPr>
        <w:tc>
          <w:tcPr>
            <w:tcW w:w="1135" w:type="dxa"/>
            <w:vAlign w:val="center"/>
          </w:tcPr>
          <w:p w14:paraId="5FA35C79" w14:textId="77777777" w:rsidR="00394A66" w:rsidRPr="00D32A32" w:rsidRDefault="00394A66" w:rsidP="00757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2A32">
              <w:rPr>
                <w:rFonts w:ascii="Times New Roman" w:hAnsi="Times New Roman"/>
                <w:b/>
                <w:sz w:val="24"/>
                <w:szCs w:val="24"/>
              </w:rPr>
              <w:t>Код МО</w:t>
            </w:r>
          </w:p>
        </w:tc>
        <w:tc>
          <w:tcPr>
            <w:tcW w:w="6974" w:type="dxa"/>
            <w:vAlign w:val="center"/>
          </w:tcPr>
          <w:p w14:paraId="191F6540" w14:textId="77777777" w:rsidR="00394A66" w:rsidRPr="00D32A32" w:rsidRDefault="00394A66" w:rsidP="004417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2A32">
              <w:rPr>
                <w:rFonts w:ascii="Times New Roman" w:hAnsi="Times New Roman"/>
                <w:b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1956" w:type="dxa"/>
            <w:vAlign w:val="center"/>
          </w:tcPr>
          <w:p w14:paraId="647C132D" w14:textId="77777777" w:rsidR="00394A66" w:rsidRPr="00D32A32" w:rsidRDefault="00394A66" w:rsidP="00B74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5DA">
              <w:rPr>
                <w:rFonts w:ascii="Times New Roman" w:hAnsi="Times New Roman"/>
                <w:b/>
                <w:sz w:val="24"/>
                <w:szCs w:val="24"/>
              </w:rPr>
              <w:t>Профили отделений</w:t>
            </w:r>
          </w:p>
        </w:tc>
      </w:tr>
      <w:tr w:rsidR="00394A66" w:rsidRPr="00D32A32" w14:paraId="63DE85B2" w14:textId="77777777" w:rsidTr="00B74E70">
        <w:trPr>
          <w:trHeight w:val="289"/>
        </w:trPr>
        <w:tc>
          <w:tcPr>
            <w:tcW w:w="10065" w:type="dxa"/>
            <w:gridSpan w:val="3"/>
            <w:vAlign w:val="center"/>
          </w:tcPr>
          <w:p w14:paraId="09E2FBB2" w14:textId="77777777" w:rsidR="00394A66" w:rsidRPr="00D32A32" w:rsidRDefault="00394A66" w:rsidP="00B74E70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94A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III уровень</w:t>
            </w:r>
          </w:p>
        </w:tc>
      </w:tr>
      <w:tr w:rsidR="00394A66" w:rsidRPr="00D32A32" w14:paraId="47F4A698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6ABBFA0B" w14:textId="77777777" w:rsidR="00394A66" w:rsidRPr="005B30BF" w:rsidRDefault="00394A66" w:rsidP="007571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5B30B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150</w:t>
            </w:r>
            <w:r w:rsidRPr="005B30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B30B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001</w:t>
            </w:r>
          </w:p>
        </w:tc>
        <w:tc>
          <w:tcPr>
            <w:tcW w:w="6974" w:type="dxa"/>
            <w:vAlign w:val="center"/>
          </w:tcPr>
          <w:p w14:paraId="487465EA" w14:textId="77777777" w:rsidR="00394A66" w:rsidRPr="005B30BF" w:rsidRDefault="00394A66" w:rsidP="008068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ГБУЗ «</w:t>
            </w:r>
            <w:r w:rsidRPr="005B30BF">
              <w:rPr>
                <w:rFonts w:ascii="Times New Roman" w:hAnsi="Times New Roman"/>
                <w:color w:val="000000"/>
                <w:sz w:val="24"/>
                <w:szCs w:val="24"/>
              </w:rPr>
              <w:t>Респуб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ликанская клиническая больница»</w:t>
            </w:r>
            <w:r w:rsidRPr="005B30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3476ADC1" w14:textId="77777777" w:rsidR="00394A66" w:rsidRDefault="00394A66" w:rsidP="00B74E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35DA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</w:t>
            </w:r>
          </w:p>
        </w:tc>
      </w:tr>
      <w:tr w:rsidR="00394A66" w:rsidRPr="00D32A32" w14:paraId="27940F8A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0FA7FB20" w14:textId="77777777" w:rsidR="00394A66" w:rsidRPr="005D2B66" w:rsidRDefault="00394A66" w:rsidP="0023576C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5D2B66">
              <w:rPr>
                <w:rStyle w:val="8"/>
                <w:sz w:val="24"/>
                <w:szCs w:val="24"/>
                <w:lang w:eastAsia="ru-RU"/>
              </w:rPr>
              <w:t>150 003</w:t>
            </w:r>
          </w:p>
        </w:tc>
        <w:tc>
          <w:tcPr>
            <w:tcW w:w="6974" w:type="dxa"/>
            <w:vAlign w:val="center"/>
          </w:tcPr>
          <w:p w14:paraId="3A59AF4D" w14:textId="77777777" w:rsidR="00394A66" w:rsidRPr="00960987" w:rsidRDefault="00394A66" w:rsidP="008068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0987">
              <w:rPr>
                <w:rFonts w:ascii="Times New Roman" w:hAnsi="Times New Roman"/>
                <w:sz w:val="24"/>
                <w:szCs w:val="24"/>
              </w:rPr>
              <w:t>ГБУЗ «Республиканская клиническая больница скорой медицинской помощи»</w:t>
            </w:r>
            <w:r w:rsidRPr="0096098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МЗ </w:t>
            </w:r>
            <w:r w:rsidRPr="00960987">
              <w:rPr>
                <w:rFonts w:ascii="Times New Roman" w:hAnsi="Times New Roman"/>
                <w:sz w:val="24"/>
                <w:szCs w:val="24"/>
              </w:rPr>
              <w:t>РСО-А</w:t>
            </w:r>
          </w:p>
        </w:tc>
        <w:tc>
          <w:tcPr>
            <w:tcW w:w="1956" w:type="dxa"/>
            <w:vAlign w:val="center"/>
          </w:tcPr>
          <w:p w14:paraId="1DA6EB0D" w14:textId="77777777" w:rsidR="00394A66" w:rsidRPr="00960987" w:rsidRDefault="00394A66" w:rsidP="00B74E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5DA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8471C5" w:rsidRPr="00D32A32" w14:paraId="18DB0B22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7624F559" w14:textId="77777777" w:rsidR="008471C5" w:rsidRPr="0010631C" w:rsidRDefault="008471C5" w:rsidP="008471C5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10631C">
              <w:rPr>
                <w:rStyle w:val="8"/>
                <w:sz w:val="24"/>
                <w:szCs w:val="24"/>
                <w:lang w:eastAsia="ru-RU"/>
              </w:rPr>
              <w:t>150 015</w:t>
            </w:r>
          </w:p>
        </w:tc>
        <w:tc>
          <w:tcPr>
            <w:tcW w:w="6974" w:type="dxa"/>
            <w:vAlign w:val="center"/>
          </w:tcPr>
          <w:p w14:paraId="02E55DD5" w14:textId="77777777" w:rsidR="008471C5" w:rsidRPr="00AB3A43" w:rsidRDefault="008471C5" w:rsidP="00847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3A43">
              <w:rPr>
                <w:rFonts w:ascii="Times New Roman" w:hAnsi="Times New Roman"/>
                <w:sz w:val="24"/>
                <w:szCs w:val="24"/>
              </w:rPr>
              <w:t xml:space="preserve">ФГБОУ ВПО «Северо-Осетинская государственная медицинская академия» </w:t>
            </w:r>
            <w:r w:rsidRPr="00AB3A43">
              <w:rPr>
                <w:rFonts w:ascii="Times New Roman" w:hAnsi="Times New Roman"/>
                <w:sz w:val="24"/>
                <w:szCs w:val="24"/>
                <w:lang w:eastAsia="ru-RU"/>
              </w:rPr>
              <w:t>МЗ</w:t>
            </w:r>
            <w:r w:rsidRPr="00AB3A43">
              <w:rPr>
                <w:rFonts w:ascii="Times New Roman" w:hAnsi="Times New Roman"/>
                <w:sz w:val="24"/>
                <w:szCs w:val="24"/>
              </w:rPr>
              <w:t xml:space="preserve"> РФ</w:t>
            </w:r>
          </w:p>
        </w:tc>
        <w:tc>
          <w:tcPr>
            <w:tcW w:w="1956" w:type="dxa"/>
            <w:vAlign w:val="center"/>
          </w:tcPr>
          <w:p w14:paraId="344D69A7" w14:textId="77777777" w:rsidR="008471C5" w:rsidRPr="0010631C" w:rsidRDefault="008471C5" w:rsidP="008471C5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9735DA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394A66" w:rsidRPr="00D32A32" w14:paraId="113E62C2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2646CB34" w14:textId="77777777" w:rsidR="00394A66" w:rsidRPr="005B30BF" w:rsidRDefault="00394A66" w:rsidP="007571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30BF">
              <w:rPr>
                <w:rFonts w:ascii="Times New Roman" w:hAnsi="Times New Roman"/>
                <w:color w:val="000000"/>
                <w:sz w:val="24"/>
                <w:szCs w:val="24"/>
              </w:rPr>
              <w:t>150 031</w:t>
            </w:r>
          </w:p>
        </w:tc>
        <w:tc>
          <w:tcPr>
            <w:tcW w:w="6974" w:type="dxa"/>
            <w:vAlign w:val="center"/>
          </w:tcPr>
          <w:p w14:paraId="04EE580B" w14:textId="77777777" w:rsidR="00394A66" w:rsidRPr="005B30BF" w:rsidRDefault="00394A66" w:rsidP="008068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ГБУЗ «</w:t>
            </w:r>
            <w:r w:rsidRPr="005B30BF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нский онкологический диспансер»</w:t>
            </w:r>
            <w:r w:rsidRPr="005B30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46B462C8" w14:textId="77777777" w:rsidR="00394A66" w:rsidRDefault="00394A66" w:rsidP="00B74E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35DA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</w:t>
            </w:r>
          </w:p>
        </w:tc>
      </w:tr>
      <w:tr w:rsidR="00394A66" w:rsidRPr="00D32A32" w14:paraId="2BA49D6A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215F66A0" w14:textId="77777777" w:rsidR="00394A66" w:rsidRPr="005B30BF" w:rsidRDefault="00394A66" w:rsidP="007571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30BF">
              <w:rPr>
                <w:rFonts w:ascii="Times New Roman" w:hAnsi="Times New Roman"/>
                <w:color w:val="000000"/>
                <w:sz w:val="24"/>
                <w:szCs w:val="24"/>
              </w:rPr>
              <w:t>150 081</w:t>
            </w:r>
          </w:p>
        </w:tc>
        <w:tc>
          <w:tcPr>
            <w:tcW w:w="6974" w:type="dxa"/>
            <w:vAlign w:val="center"/>
          </w:tcPr>
          <w:p w14:paraId="63F0B9CD" w14:textId="77777777" w:rsidR="00394A66" w:rsidRPr="005B30BF" w:rsidRDefault="00394A66" w:rsidP="008068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30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ГАУЗ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5B30BF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Республиканский офтальмологический центр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5B30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2514D7B9" w14:textId="77777777" w:rsidR="00394A66" w:rsidRPr="005B30BF" w:rsidRDefault="00394A66" w:rsidP="00B74E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35DA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</w:t>
            </w:r>
          </w:p>
        </w:tc>
      </w:tr>
      <w:tr w:rsidR="00394A66" w:rsidRPr="00D32A32" w14:paraId="24843C92" w14:textId="77777777" w:rsidTr="00B74E70">
        <w:trPr>
          <w:trHeight w:val="231"/>
        </w:trPr>
        <w:tc>
          <w:tcPr>
            <w:tcW w:w="10065" w:type="dxa"/>
            <w:gridSpan w:val="3"/>
            <w:vAlign w:val="center"/>
          </w:tcPr>
          <w:p w14:paraId="6537B0BD" w14:textId="77777777" w:rsidR="00394A66" w:rsidRPr="005B30BF" w:rsidRDefault="00394A66" w:rsidP="00B74E70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94A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 уровень</w:t>
            </w:r>
          </w:p>
        </w:tc>
      </w:tr>
      <w:tr w:rsidR="00394A66" w:rsidRPr="00D32A32" w14:paraId="7C8F32C3" w14:textId="77777777" w:rsidTr="001B3795">
        <w:trPr>
          <w:trHeight w:val="694"/>
        </w:trPr>
        <w:tc>
          <w:tcPr>
            <w:tcW w:w="1135" w:type="dxa"/>
            <w:vAlign w:val="center"/>
          </w:tcPr>
          <w:p w14:paraId="001474D3" w14:textId="77777777" w:rsidR="00394A66" w:rsidRPr="002F5172" w:rsidRDefault="00394A66" w:rsidP="00757164">
            <w:pPr>
              <w:spacing w:after="0" w:line="240" w:lineRule="auto"/>
              <w:jc w:val="center"/>
              <w:rPr>
                <w:rStyle w:val="8"/>
                <w:smallCaps w:val="0"/>
                <w:color w:val="000000"/>
                <w:sz w:val="24"/>
                <w:szCs w:val="24"/>
                <w:lang w:eastAsia="ru-RU"/>
              </w:rPr>
            </w:pPr>
            <w:r w:rsidRPr="002F5172">
              <w:rPr>
                <w:rStyle w:val="8"/>
                <w:smallCaps w:val="0"/>
                <w:color w:val="000000"/>
                <w:sz w:val="24"/>
                <w:szCs w:val="24"/>
                <w:lang w:eastAsia="ru-RU"/>
              </w:rPr>
              <w:t>150 002</w:t>
            </w:r>
          </w:p>
        </w:tc>
        <w:tc>
          <w:tcPr>
            <w:tcW w:w="6974" w:type="dxa"/>
            <w:vAlign w:val="center"/>
          </w:tcPr>
          <w:p w14:paraId="2BD27694" w14:textId="77777777" w:rsidR="00394A66" w:rsidRPr="005B30BF" w:rsidRDefault="00394A66" w:rsidP="00B74E70">
            <w:pPr>
              <w:spacing w:after="0" w:line="240" w:lineRule="auto"/>
              <w:ind w:firstLine="1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ГБУЗ «</w:t>
            </w:r>
            <w:r w:rsidRPr="005B30BF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Республиканск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ая детская клиническая больница»</w:t>
            </w:r>
            <w:r w:rsidRPr="005B30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441BE0E3" w14:textId="77777777" w:rsidR="00394A66" w:rsidRDefault="00394A66" w:rsidP="00B74E70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5172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</w:t>
            </w:r>
          </w:p>
        </w:tc>
      </w:tr>
      <w:tr w:rsidR="007F1355" w:rsidRPr="007F1355" w14:paraId="3755FF8E" w14:textId="77777777" w:rsidTr="001B3795">
        <w:trPr>
          <w:trHeight w:val="375"/>
        </w:trPr>
        <w:tc>
          <w:tcPr>
            <w:tcW w:w="1135" w:type="dxa"/>
            <w:vAlign w:val="center"/>
          </w:tcPr>
          <w:p w14:paraId="1C9B5BED" w14:textId="77777777" w:rsidR="001B3795" w:rsidRPr="007C63D6" w:rsidRDefault="001B3795" w:rsidP="007F135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3D6">
              <w:rPr>
                <w:rFonts w:ascii="Times New Roman" w:hAnsi="Times New Roman"/>
                <w:sz w:val="24"/>
                <w:szCs w:val="24"/>
              </w:rPr>
              <w:t>150 004</w:t>
            </w:r>
          </w:p>
        </w:tc>
        <w:tc>
          <w:tcPr>
            <w:tcW w:w="6974" w:type="dxa"/>
            <w:vAlign w:val="center"/>
          </w:tcPr>
          <w:p w14:paraId="0F225AF5" w14:textId="7D9BCEA4" w:rsidR="001B3795" w:rsidRPr="007C63D6" w:rsidRDefault="001B3795" w:rsidP="007F13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C63D6">
              <w:rPr>
                <w:rFonts w:ascii="Times New Roman" w:hAnsi="Times New Roman"/>
                <w:sz w:val="24"/>
                <w:szCs w:val="24"/>
              </w:rPr>
              <w:t>ГБУ «Санаторий</w:t>
            </w:r>
            <w:r w:rsidR="007F1355" w:rsidRPr="007C63D6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7C63D6">
              <w:rPr>
                <w:rFonts w:ascii="Times New Roman" w:hAnsi="Times New Roman"/>
                <w:sz w:val="24"/>
                <w:szCs w:val="24"/>
              </w:rPr>
              <w:t>Сосновая роща»</w:t>
            </w:r>
          </w:p>
        </w:tc>
        <w:tc>
          <w:tcPr>
            <w:tcW w:w="1956" w:type="dxa"/>
            <w:vAlign w:val="center"/>
          </w:tcPr>
          <w:p w14:paraId="340823E6" w14:textId="77777777" w:rsidR="001B3795" w:rsidRPr="007F1355" w:rsidRDefault="001B3795" w:rsidP="007F13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3D6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B3795" w:rsidRPr="00D32A32" w14:paraId="13F1667D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7939AB9F" w14:textId="77777777" w:rsidR="001B3795" w:rsidRPr="0010631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31C">
              <w:rPr>
                <w:rFonts w:ascii="Times New Roman" w:hAnsi="Times New Roman"/>
                <w:sz w:val="24"/>
                <w:szCs w:val="24"/>
              </w:rPr>
              <w:t>150 009</w:t>
            </w:r>
          </w:p>
        </w:tc>
        <w:tc>
          <w:tcPr>
            <w:tcW w:w="6974" w:type="dxa"/>
            <w:vAlign w:val="center"/>
          </w:tcPr>
          <w:p w14:paraId="3479E614" w14:textId="77777777" w:rsidR="001B3795" w:rsidRPr="00AB3A43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ГБУЗ «Ардонская ЦРБ» </w:t>
            </w:r>
            <w:r w:rsidRPr="00AB3A43">
              <w:rPr>
                <w:rFonts w:ascii="Times New Roman" w:hAnsi="Times New Roman"/>
                <w:sz w:val="24"/>
                <w:szCs w:val="24"/>
              </w:rPr>
              <w:t>МЗ РСО-А</w:t>
            </w:r>
          </w:p>
        </w:tc>
        <w:tc>
          <w:tcPr>
            <w:tcW w:w="1956" w:type="dxa"/>
            <w:vAlign w:val="center"/>
          </w:tcPr>
          <w:p w14:paraId="437C55B9" w14:textId="77777777" w:rsidR="001B3795" w:rsidRPr="002F5172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</w:tr>
      <w:tr w:rsidR="001B3795" w:rsidRPr="00D32A32" w14:paraId="05EC9AB6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2EF57971" w14:textId="77777777" w:rsidR="001B3795" w:rsidRPr="002F5172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5172">
              <w:rPr>
                <w:rFonts w:ascii="Times New Roman" w:hAnsi="Times New Roman"/>
                <w:color w:val="000000"/>
                <w:sz w:val="24"/>
                <w:szCs w:val="24"/>
              </w:rPr>
              <w:t>150 013</w:t>
            </w:r>
          </w:p>
        </w:tc>
        <w:tc>
          <w:tcPr>
            <w:tcW w:w="6974" w:type="dxa"/>
            <w:vAlign w:val="center"/>
          </w:tcPr>
          <w:p w14:paraId="1A40A817" w14:textId="77777777" w:rsidR="001B3795" w:rsidRPr="0084540E" w:rsidRDefault="001B3795" w:rsidP="00F104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540E">
              <w:rPr>
                <w:rFonts w:ascii="Times New Roman" w:hAnsi="Times New Roman"/>
                <w:color w:val="000000"/>
                <w:sz w:val="24"/>
                <w:szCs w:val="24"/>
              </w:rPr>
              <w:t>ЧУЗ «Клиническая больница «РЖД-Медицина»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4540E">
              <w:rPr>
                <w:rFonts w:ascii="Times New Roman" w:hAnsi="Times New Roman"/>
                <w:color w:val="000000"/>
                <w:sz w:val="24"/>
                <w:szCs w:val="24"/>
              </w:rPr>
              <w:t>Владикавказ</w:t>
            </w:r>
          </w:p>
        </w:tc>
        <w:tc>
          <w:tcPr>
            <w:tcW w:w="1956" w:type="dxa"/>
            <w:vAlign w:val="center"/>
          </w:tcPr>
          <w:p w14:paraId="3D7D2B22" w14:textId="77777777" w:rsidR="001B3795" w:rsidRPr="0084540E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5172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</w:t>
            </w:r>
          </w:p>
        </w:tc>
      </w:tr>
      <w:tr w:rsidR="001B3795" w:rsidRPr="00D32A32" w14:paraId="454C6690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60F7E60C" w14:textId="77777777" w:rsidR="001B3795" w:rsidRPr="0010631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31C">
              <w:rPr>
                <w:rFonts w:ascii="Times New Roman" w:hAnsi="Times New Roman"/>
                <w:sz w:val="24"/>
                <w:szCs w:val="24"/>
              </w:rPr>
              <w:t>150 014</w:t>
            </w:r>
          </w:p>
        </w:tc>
        <w:tc>
          <w:tcPr>
            <w:tcW w:w="6974" w:type="dxa"/>
            <w:vAlign w:val="center"/>
          </w:tcPr>
          <w:p w14:paraId="21414177" w14:textId="77777777" w:rsidR="001B3795" w:rsidRPr="00AB3A43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ГБУЗ «Правобережная ЦРКБ»</w:t>
            </w:r>
            <w:r w:rsidRPr="00AB3A43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5F79234F" w14:textId="77777777" w:rsidR="001B3795" w:rsidRPr="002F5172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</w:tr>
      <w:tr w:rsidR="000E44F5" w:rsidRPr="00D32A32" w14:paraId="242B54C2" w14:textId="77777777" w:rsidTr="000E44F5">
        <w:trPr>
          <w:trHeight w:val="75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8FD3C" w14:textId="77777777" w:rsidR="000E44F5" w:rsidRPr="0080684C" w:rsidRDefault="000E44F5" w:rsidP="006E40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150 016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7B7CC" w14:textId="77777777" w:rsidR="000E44F5" w:rsidRPr="000E44F5" w:rsidRDefault="000E44F5" w:rsidP="006E40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4F5">
              <w:rPr>
                <w:rFonts w:ascii="Times New Roman" w:hAnsi="Times New Roman"/>
                <w:color w:val="000000"/>
                <w:sz w:val="24"/>
                <w:szCs w:val="24"/>
              </w:rPr>
              <w:t>ГБУЗ «Пригородная центральная районная больница» МЗ РСО-А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2CE26" w14:textId="77777777" w:rsidR="000E44F5" w:rsidRPr="000E44F5" w:rsidRDefault="000E44F5" w:rsidP="006E40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4F5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</w:t>
            </w:r>
          </w:p>
        </w:tc>
      </w:tr>
      <w:tr w:rsidR="001B3795" w:rsidRPr="00D32A32" w14:paraId="41726CA4" w14:textId="77777777" w:rsidTr="007D3C47">
        <w:trPr>
          <w:trHeight w:val="750"/>
        </w:trPr>
        <w:tc>
          <w:tcPr>
            <w:tcW w:w="1135" w:type="dxa"/>
            <w:vAlign w:val="center"/>
          </w:tcPr>
          <w:p w14:paraId="1F078C7D" w14:textId="77777777" w:rsidR="001B3795" w:rsidRPr="002F5172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5172">
              <w:rPr>
                <w:rFonts w:ascii="Times New Roman" w:hAnsi="Times New Roman"/>
                <w:color w:val="000000"/>
                <w:sz w:val="24"/>
                <w:szCs w:val="24"/>
              </w:rPr>
              <w:t>150 017</w:t>
            </w:r>
          </w:p>
        </w:tc>
        <w:tc>
          <w:tcPr>
            <w:tcW w:w="6974" w:type="dxa"/>
            <w:vAlign w:val="center"/>
          </w:tcPr>
          <w:p w14:paraId="7FA559A5" w14:textId="77777777" w:rsidR="001B3795" w:rsidRPr="0084540E" w:rsidRDefault="001B3795" w:rsidP="00F104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ГБУЗ «</w:t>
            </w:r>
            <w:r w:rsidRPr="0084540E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Республикански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 эндокринологический диспансер»</w:t>
            </w:r>
            <w:r w:rsidRPr="008454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056CFEAA" w14:textId="77777777" w:rsidR="001B3795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5172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</w:t>
            </w:r>
          </w:p>
        </w:tc>
      </w:tr>
      <w:tr w:rsidR="001B3795" w:rsidRPr="00D32A32" w14:paraId="79577E35" w14:textId="77777777" w:rsidTr="007D3C47">
        <w:trPr>
          <w:trHeight w:val="616"/>
        </w:trPr>
        <w:tc>
          <w:tcPr>
            <w:tcW w:w="1135" w:type="dxa"/>
            <w:vAlign w:val="center"/>
          </w:tcPr>
          <w:p w14:paraId="5DBEA1D9" w14:textId="77777777" w:rsidR="001B3795" w:rsidRPr="002F5172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5172">
              <w:rPr>
                <w:rFonts w:ascii="Times New Roman" w:hAnsi="Times New Roman"/>
                <w:color w:val="000000"/>
                <w:sz w:val="24"/>
                <w:szCs w:val="24"/>
              </w:rPr>
              <w:t>150 020</w:t>
            </w:r>
          </w:p>
        </w:tc>
        <w:tc>
          <w:tcPr>
            <w:tcW w:w="6974" w:type="dxa"/>
            <w:vAlign w:val="center"/>
          </w:tcPr>
          <w:p w14:paraId="7553EC9A" w14:textId="77777777" w:rsidR="001B3795" w:rsidRPr="0084540E" w:rsidRDefault="001B3795" w:rsidP="00F104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ГБУЗ «</w:t>
            </w:r>
            <w:r w:rsidRPr="008454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Республиканский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центр пульмонологической помощи»</w:t>
            </w:r>
            <w:r w:rsidRPr="008454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2FA8C9EE" w14:textId="77777777" w:rsidR="001B3795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5172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</w:t>
            </w:r>
          </w:p>
        </w:tc>
      </w:tr>
      <w:tr w:rsidR="001B3795" w:rsidRPr="00D32A32" w14:paraId="78B9B2E1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2C91B3C9" w14:textId="77777777" w:rsidR="001B3795" w:rsidRPr="002F5172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5172">
              <w:rPr>
                <w:rFonts w:ascii="Times New Roman" w:hAnsi="Times New Roman"/>
                <w:color w:val="000000"/>
                <w:sz w:val="24"/>
                <w:szCs w:val="24"/>
              </w:rPr>
              <w:t>150 030</w:t>
            </w:r>
          </w:p>
        </w:tc>
        <w:tc>
          <w:tcPr>
            <w:tcW w:w="6974" w:type="dxa"/>
            <w:vAlign w:val="center"/>
          </w:tcPr>
          <w:p w14:paraId="6CAAFBA9" w14:textId="77777777" w:rsidR="001B3795" w:rsidRPr="0084540E" w:rsidRDefault="001B3795" w:rsidP="00F104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ГБУЗ «</w:t>
            </w:r>
            <w:r w:rsidRPr="0084540E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Республиканский 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ожно-венерологический диспансер»</w:t>
            </w:r>
            <w:r w:rsidRPr="008454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768573D5" w14:textId="77777777" w:rsidR="001B3795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5172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</w:t>
            </w:r>
          </w:p>
        </w:tc>
      </w:tr>
      <w:tr w:rsidR="001B3795" w:rsidRPr="00D32A32" w14:paraId="07FF24EA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07104F5D" w14:textId="77777777" w:rsidR="001B3795" w:rsidRPr="002F5172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5172">
              <w:rPr>
                <w:rFonts w:ascii="Times New Roman" w:hAnsi="Times New Roman"/>
                <w:color w:val="000000"/>
                <w:sz w:val="24"/>
                <w:szCs w:val="24"/>
              </w:rPr>
              <w:t>150 035</w:t>
            </w:r>
          </w:p>
        </w:tc>
        <w:tc>
          <w:tcPr>
            <w:tcW w:w="6974" w:type="dxa"/>
            <w:vAlign w:val="center"/>
          </w:tcPr>
          <w:p w14:paraId="17C14C60" w14:textId="77777777" w:rsidR="001B3795" w:rsidRPr="0080684C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ГБУЗ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Поликлиника № 1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6D9BAB15" w14:textId="77777777" w:rsidR="001B3795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</w:tr>
      <w:tr w:rsidR="001B3795" w:rsidRPr="00D32A32" w14:paraId="5533209A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6237E837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150 036</w:t>
            </w:r>
          </w:p>
        </w:tc>
        <w:tc>
          <w:tcPr>
            <w:tcW w:w="6974" w:type="dxa"/>
            <w:vAlign w:val="center"/>
          </w:tcPr>
          <w:p w14:paraId="15D48390" w14:textId="77777777" w:rsidR="001B3795" w:rsidRPr="0080684C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ГБУЗ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Поликлиника № 4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14C7EF47" w14:textId="77777777" w:rsidR="001B3795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</w:tr>
      <w:tr w:rsidR="001B3795" w:rsidRPr="00D32A32" w14:paraId="512F0D6E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25769B6C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150 041</w:t>
            </w:r>
          </w:p>
        </w:tc>
        <w:tc>
          <w:tcPr>
            <w:tcW w:w="6974" w:type="dxa"/>
            <w:vAlign w:val="center"/>
          </w:tcPr>
          <w:p w14:paraId="52355227" w14:textId="77777777" w:rsidR="001B3795" w:rsidRPr="0080684C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ГБУЗ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Поликлиника № 7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629D8CCA" w14:textId="77777777" w:rsidR="001B3795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</w:tr>
      <w:tr w:rsidR="001B3795" w:rsidRPr="00D32A32" w14:paraId="750FC5F9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15230BF5" w14:textId="77777777" w:rsidR="001B3795" w:rsidRPr="002F5172" w:rsidRDefault="001B3795" w:rsidP="00F1040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5172">
              <w:rPr>
                <w:rFonts w:ascii="Times New Roman" w:hAnsi="Times New Roman"/>
                <w:color w:val="000000"/>
                <w:sz w:val="24"/>
                <w:szCs w:val="24"/>
              </w:rPr>
              <w:t>150 093</w:t>
            </w:r>
          </w:p>
        </w:tc>
        <w:tc>
          <w:tcPr>
            <w:tcW w:w="6974" w:type="dxa"/>
            <w:vAlign w:val="center"/>
          </w:tcPr>
          <w:p w14:paraId="7C8E650E" w14:textId="77777777" w:rsidR="001B3795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 РДРЦ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Тамиск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1956" w:type="dxa"/>
            <w:vAlign w:val="center"/>
          </w:tcPr>
          <w:p w14:paraId="7DC7CCFB" w14:textId="77777777" w:rsidR="001B3795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172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B3795" w:rsidRPr="00D32A32" w14:paraId="76C46D8D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792AC6FB" w14:textId="77777777" w:rsidR="001B3795" w:rsidRPr="002F5172" w:rsidRDefault="001B3795" w:rsidP="00F1040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5172">
              <w:rPr>
                <w:rFonts w:ascii="Times New Roman" w:hAnsi="Times New Roman"/>
                <w:color w:val="000000"/>
                <w:sz w:val="24"/>
                <w:szCs w:val="24"/>
              </w:rPr>
              <w:t>150 098</w:t>
            </w:r>
          </w:p>
        </w:tc>
        <w:tc>
          <w:tcPr>
            <w:tcW w:w="6974" w:type="dxa"/>
            <w:vAlign w:val="center"/>
          </w:tcPr>
          <w:p w14:paraId="7920902E" w14:textId="77777777" w:rsidR="001B3795" w:rsidRPr="005B30BF" w:rsidRDefault="001B3795" w:rsidP="00F104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ГБУЗ «</w:t>
            </w:r>
            <w:r w:rsidRPr="005B30BF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Республиканский центр охра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 здоровья семьи и репродукции» </w:t>
            </w:r>
            <w:r w:rsidRPr="005B30BF">
              <w:rPr>
                <w:rFonts w:ascii="Times New Roman" w:hAnsi="Times New Roman"/>
                <w:color w:val="000000"/>
                <w:sz w:val="24"/>
                <w:szCs w:val="24"/>
              </w:rPr>
              <w:t>МЗ РСО-А</w:t>
            </w:r>
          </w:p>
        </w:tc>
        <w:tc>
          <w:tcPr>
            <w:tcW w:w="1956" w:type="dxa"/>
            <w:vAlign w:val="center"/>
          </w:tcPr>
          <w:p w14:paraId="71481E6F" w14:textId="77777777" w:rsidR="001B3795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5172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</w:t>
            </w:r>
          </w:p>
        </w:tc>
      </w:tr>
      <w:tr w:rsidR="001B3795" w:rsidRPr="00D32A32" w14:paraId="4579F32B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68ABA358" w14:textId="77777777" w:rsidR="001B3795" w:rsidRPr="002F5172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51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150 112</w:t>
            </w:r>
          </w:p>
        </w:tc>
        <w:tc>
          <w:tcPr>
            <w:tcW w:w="6974" w:type="dxa"/>
            <w:vAlign w:val="center"/>
          </w:tcPr>
          <w:p w14:paraId="1BA6612E" w14:textId="77777777" w:rsidR="001B3795" w:rsidRPr="00D32A32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ГБУЗ «</w:t>
            </w:r>
            <w:r w:rsidRPr="00D32A32">
              <w:rPr>
                <w:rFonts w:ascii="Times New Roman" w:hAnsi="Times New Roman"/>
                <w:sz w:val="24"/>
                <w:szCs w:val="24"/>
              </w:rPr>
              <w:t>Моздокская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центральная районная больница»</w:t>
            </w:r>
            <w:r w:rsidRPr="00D32A32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58EADF00" w14:textId="77777777" w:rsidR="001B3795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</w:tr>
      <w:tr w:rsidR="001B3795" w:rsidRPr="00D32A32" w14:paraId="2FEDF01A" w14:textId="77777777" w:rsidTr="00B74E70">
        <w:trPr>
          <w:trHeight w:val="196"/>
        </w:trPr>
        <w:tc>
          <w:tcPr>
            <w:tcW w:w="10065" w:type="dxa"/>
            <w:gridSpan w:val="3"/>
            <w:vAlign w:val="center"/>
          </w:tcPr>
          <w:p w14:paraId="72728F3C" w14:textId="77777777" w:rsidR="001B3795" w:rsidRDefault="001B3795" w:rsidP="00F1040D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94A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 уровень</w:t>
            </w:r>
          </w:p>
        </w:tc>
      </w:tr>
      <w:tr w:rsidR="001B3795" w:rsidRPr="00D32A32" w14:paraId="514F4779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5620E04C" w14:textId="77777777" w:rsidR="001B3795" w:rsidRPr="0010631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31C">
              <w:rPr>
                <w:rFonts w:ascii="Times New Roman" w:hAnsi="Times New Roman"/>
                <w:sz w:val="24"/>
                <w:szCs w:val="24"/>
              </w:rPr>
              <w:t>150 007</w:t>
            </w:r>
          </w:p>
        </w:tc>
        <w:tc>
          <w:tcPr>
            <w:tcW w:w="6974" w:type="dxa"/>
            <w:vAlign w:val="center"/>
          </w:tcPr>
          <w:p w14:paraId="4649AF0E" w14:textId="77777777" w:rsidR="001B3795" w:rsidRPr="00AB3A43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3A43">
              <w:rPr>
                <w:rFonts w:ascii="Times New Roman" w:hAnsi="Times New Roman"/>
                <w:sz w:val="24"/>
                <w:szCs w:val="24"/>
              </w:rPr>
              <w:t xml:space="preserve">ГБУЗ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Алагирская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ЦРБ»</w:t>
            </w:r>
            <w:r w:rsidRPr="00AB3A43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13CD9810" w14:textId="77777777" w:rsidR="001B3795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B3795" w:rsidRPr="00D32A32" w14:paraId="45BC3CC6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6975C67E" w14:textId="77777777" w:rsidR="001B3795" w:rsidRPr="0010631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31C">
              <w:rPr>
                <w:rFonts w:ascii="Times New Roman" w:hAnsi="Times New Roman"/>
                <w:sz w:val="24"/>
                <w:szCs w:val="24"/>
              </w:rPr>
              <w:t>150 009</w:t>
            </w:r>
          </w:p>
        </w:tc>
        <w:tc>
          <w:tcPr>
            <w:tcW w:w="6974" w:type="dxa"/>
            <w:vAlign w:val="center"/>
          </w:tcPr>
          <w:p w14:paraId="664CD24C" w14:textId="77777777" w:rsidR="001B3795" w:rsidRPr="00AB3A43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ГБУЗ «Ардонская ЦРБ» </w:t>
            </w:r>
            <w:r w:rsidRPr="00AB3A43">
              <w:rPr>
                <w:rFonts w:ascii="Times New Roman" w:hAnsi="Times New Roman"/>
                <w:sz w:val="24"/>
                <w:szCs w:val="24"/>
              </w:rPr>
              <w:t>МЗ РСО-А</w:t>
            </w:r>
          </w:p>
        </w:tc>
        <w:tc>
          <w:tcPr>
            <w:tcW w:w="1956" w:type="dxa"/>
            <w:vAlign w:val="center"/>
          </w:tcPr>
          <w:p w14:paraId="2C2C977C" w14:textId="77777777" w:rsidR="001B3795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 (за исключением онкологии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1B3795" w:rsidRPr="00D32A32" w14:paraId="3EB3BC73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617451C4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150 010</w:t>
            </w:r>
          </w:p>
        </w:tc>
        <w:tc>
          <w:tcPr>
            <w:tcW w:w="6974" w:type="dxa"/>
            <w:vAlign w:val="center"/>
          </w:tcPr>
          <w:p w14:paraId="4671C43D" w14:textId="77777777" w:rsidR="001B3795" w:rsidRPr="0080684C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ГБУЗ «</w:t>
            </w:r>
            <w:proofErr w:type="spellStart"/>
            <w:r w:rsidRPr="0080684C">
              <w:rPr>
                <w:rFonts w:ascii="Times New Roman" w:hAnsi="Times New Roman"/>
                <w:sz w:val="24"/>
                <w:szCs w:val="24"/>
              </w:rPr>
              <w:t>Ирафская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центральная районная больница»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1582318D" w14:textId="77777777" w:rsidR="001B3795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B3795" w:rsidRPr="00D32A32" w14:paraId="2D36AD91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10515388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150 012</w:t>
            </w:r>
          </w:p>
        </w:tc>
        <w:tc>
          <w:tcPr>
            <w:tcW w:w="6974" w:type="dxa"/>
            <w:vAlign w:val="center"/>
          </w:tcPr>
          <w:p w14:paraId="1AFE5463" w14:textId="77777777" w:rsidR="001B3795" w:rsidRPr="0080684C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ГБУЗ «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>Кировская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центральная районная больница»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29F8147C" w14:textId="77777777" w:rsidR="001B3795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B3795" w:rsidRPr="00D32A32" w14:paraId="4B39F3D3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25AD6952" w14:textId="77777777" w:rsidR="001B3795" w:rsidRPr="0010631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31C">
              <w:rPr>
                <w:rFonts w:ascii="Times New Roman" w:hAnsi="Times New Roman"/>
                <w:sz w:val="24"/>
                <w:szCs w:val="24"/>
              </w:rPr>
              <w:t>150 014</w:t>
            </w:r>
          </w:p>
        </w:tc>
        <w:tc>
          <w:tcPr>
            <w:tcW w:w="6974" w:type="dxa"/>
            <w:vAlign w:val="center"/>
          </w:tcPr>
          <w:p w14:paraId="08AE39DF" w14:textId="77777777" w:rsidR="001B3795" w:rsidRPr="00AB3A43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ГБУЗ «Правобережная ЦРКБ»</w:t>
            </w:r>
            <w:r w:rsidRPr="00AB3A43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1EEED3A4" w14:textId="77777777" w:rsidR="001B3795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 (за исключением онкологии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1B3795" w:rsidRPr="00D32A32" w14:paraId="556AD3B4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2F15BFC3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150 019</w:t>
            </w:r>
          </w:p>
        </w:tc>
        <w:tc>
          <w:tcPr>
            <w:tcW w:w="6974" w:type="dxa"/>
            <w:vAlign w:val="center"/>
          </w:tcPr>
          <w:p w14:paraId="706A7394" w14:textId="77777777" w:rsidR="001B3795" w:rsidRPr="0080684C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ГБУЗ «</w:t>
            </w:r>
            <w:proofErr w:type="spellStart"/>
            <w:r w:rsidRPr="0080684C">
              <w:rPr>
                <w:rFonts w:ascii="Times New Roman" w:hAnsi="Times New Roman"/>
                <w:sz w:val="24"/>
                <w:szCs w:val="24"/>
              </w:rPr>
              <w:t>Дигорская</w:t>
            </w:r>
            <w:proofErr w:type="spellEnd"/>
            <w:r w:rsidRPr="0080684C">
              <w:rPr>
                <w:rFonts w:ascii="Times New Roman" w:hAnsi="Times New Roman"/>
                <w:sz w:val="24"/>
                <w:szCs w:val="24"/>
              </w:rPr>
              <w:t xml:space="preserve"> центральная районная больница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>МЗ РСО-А</w:t>
            </w:r>
          </w:p>
        </w:tc>
        <w:tc>
          <w:tcPr>
            <w:tcW w:w="1956" w:type="dxa"/>
            <w:vAlign w:val="center"/>
          </w:tcPr>
          <w:p w14:paraId="3EE0E981" w14:textId="77777777" w:rsidR="001B3795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657AC8" w:rsidRPr="00D32A32" w14:paraId="1764022C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49F54847" w14:textId="0A4744C0" w:rsidR="00657AC8" w:rsidRPr="00D91209" w:rsidRDefault="00657AC8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1209">
              <w:rPr>
                <w:rFonts w:ascii="Times New Roman" w:hAnsi="Times New Roman"/>
                <w:color w:val="000000"/>
                <w:sz w:val="24"/>
                <w:szCs w:val="24"/>
              </w:rPr>
              <w:t>150 025</w:t>
            </w:r>
          </w:p>
        </w:tc>
        <w:tc>
          <w:tcPr>
            <w:tcW w:w="6974" w:type="dxa"/>
            <w:vAlign w:val="center"/>
          </w:tcPr>
          <w:p w14:paraId="61E2AE79" w14:textId="35AA0428" w:rsidR="00657AC8" w:rsidRPr="00D91209" w:rsidRDefault="00657AC8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1209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D91209">
              <w:rPr>
                <w:rFonts w:ascii="Times New Roman" w:hAnsi="Times New Roman"/>
                <w:sz w:val="24"/>
                <w:szCs w:val="24"/>
              </w:rPr>
              <w:t>Динеро</w:t>
            </w:r>
            <w:proofErr w:type="spellEnd"/>
            <w:r w:rsidRPr="00D9120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56" w:type="dxa"/>
            <w:vAlign w:val="center"/>
          </w:tcPr>
          <w:p w14:paraId="504C3A43" w14:textId="5CCB9458" w:rsidR="00657AC8" w:rsidRPr="00D61370" w:rsidRDefault="00657AC8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209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B3795" w:rsidRPr="00D32A32" w14:paraId="083B7086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7E48720F" w14:textId="77777777" w:rsidR="001B3795" w:rsidRPr="0080684C" w:rsidRDefault="001B3795" w:rsidP="00F1040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150 026</w:t>
            </w:r>
          </w:p>
        </w:tc>
        <w:tc>
          <w:tcPr>
            <w:tcW w:w="6974" w:type="dxa"/>
            <w:vAlign w:val="center"/>
          </w:tcPr>
          <w:p w14:paraId="3C4CA934" w14:textId="1283890A" w:rsidR="001B3795" w:rsidRPr="0080684C" w:rsidRDefault="001B3795" w:rsidP="00A44E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sz w:val="24"/>
                <w:szCs w:val="24"/>
              </w:rPr>
              <w:t xml:space="preserve">ООО «Северо-Кавказский </w:t>
            </w:r>
            <w:proofErr w:type="spellStart"/>
            <w:r w:rsidRPr="0080684C">
              <w:rPr>
                <w:rFonts w:ascii="Times New Roman" w:hAnsi="Times New Roman"/>
                <w:sz w:val="24"/>
                <w:szCs w:val="24"/>
              </w:rPr>
              <w:t>нефрологический</w:t>
            </w:r>
            <w:proofErr w:type="spellEnd"/>
            <w:r w:rsidRPr="0080684C">
              <w:rPr>
                <w:rFonts w:ascii="Times New Roman" w:hAnsi="Times New Roman"/>
                <w:sz w:val="24"/>
                <w:szCs w:val="24"/>
              </w:rPr>
              <w:t xml:space="preserve"> центр» </w:t>
            </w:r>
          </w:p>
        </w:tc>
        <w:tc>
          <w:tcPr>
            <w:tcW w:w="1956" w:type="dxa"/>
            <w:vAlign w:val="center"/>
          </w:tcPr>
          <w:p w14:paraId="6403FE30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B3795" w:rsidRPr="00D32A32" w14:paraId="76D9CB46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6B588C89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150 035</w:t>
            </w:r>
          </w:p>
        </w:tc>
        <w:tc>
          <w:tcPr>
            <w:tcW w:w="6974" w:type="dxa"/>
            <w:vAlign w:val="center"/>
          </w:tcPr>
          <w:p w14:paraId="3F144507" w14:textId="77777777" w:rsidR="001B3795" w:rsidRPr="0080684C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ГБУЗ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Поликлиника № 1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07A8EEB2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 (за исключением онкологии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1B3795" w:rsidRPr="00D32A32" w14:paraId="31010B7A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1C582781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150 036</w:t>
            </w:r>
          </w:p>
        </w:tc>
        <w:tc>
          <w:tcPr>
            <w:tcW w:w="6974" w:type="dxa"/>
            <w:vAlign w:val="center"/>
          </w:tcPr>
          <w:p w14:paraId="7CF04911" w14:textId="77777777" w:rsidR="001B3795" w:rsidRPr="0080684C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ГБУЗ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Поликлиника № 4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292FFCC6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 (за исключением онкологии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1B3795" w:rsidRPr="00D32A32" w14:paraId="76B36888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10220F1B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150 041</w:t>
            </w:r>
          </w:p>
        </w:tc>
        <w:tc>
          <w:tcPr>
            <w:tcW w:w="6974" w:type="dxa"/>
            <w:vAlign w:val="center"/>
          </w:tcPr>
          <w:p w14:paraId="05AA32BD" w14:textId="77777777" w:rsidR="001B3795" w:rsidRPr="0080684C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ГБУЗ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Поликлиника № 7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6D692B6A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color w:val="000000"/>
                <w:sz w:val="24"/>
                <w:szCs w:val="24"/>
              </w:rPr>
              <w:t>все профили (за исключением онкологии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1B3795" w:rsidRPr="00D32A32" w14:paraId="22497C66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5BBE2051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150 042</w:t>
            </w:r>
          </w:p>
        </w:tc>
        <w:tc>
          <w:tcPr>
            <w:tcW w:w="6974" w:type="dxa"/>
            <w:vAlign w:val="center"/>
          </w:tcPr>
          <w:p w14:paraId="27EAA775" w14:textId="77777777" w:rsidR="001B3795" w:rsidRPr="0080684C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sz w:val="24"/>
                <w:szCs w:val="24"/>
              </w:rPr>
              <w:t xml:space="preserve">ГБУЗ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Детская поликлиника № 1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7026F9C9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B3795" w:rsidRPr="00D32A32" w14:paraId="7C2A0917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78360994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150 043</w:t>
            </w:r>
          </w:p>
        </w:tc>
        <w:tc>
          <w:tcPr>
            <w:tcW w:w="6974" w:type="dxa"/>
            <w:vAlign w:val="center"/>
          </w:tcPr>
          <w:p w14:paraId="4C1A5944" w14:textId="77777777" w:rsidR="001B3795" w:rsidRPr="0080684C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sz w:val="24"/>
                <w:szCs w:val="24"/>
              </w:rPr>
              <w:t xml:space="preserve">ГБУЗ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Детская поликлиника № 2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29DF7220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B3795" w:rsidRPr="00D32A32" w14:paraId="7825973E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73ABC4E4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150 044</w:t>
            </w:r>
          </w:p>
        </w:tc>
        <w:tc>
          <w:tcPr>
            <w:tcW w:w="6974" w:type="dxa"/>
            <w:vAlign w:val="center"/>
          </w:tcPr>
          <w:p w14:paraId="1FAD63AE" w14:textId="77777777" w:rsidR="001B3795" w:rsidRPr="0080684C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sz w:val="24"/>
                <w:szCs w:val="24"/>
              </w:rPr>
              <w:t xml:space="preserve">ГБУЗ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Детская поликлиника № 3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59D5BFA2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B3795" w:rsidRPr="00D32A32" w14:paraId="65D30666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55282D38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150 045</w:t>
            </w:r>
          </w:p>
        </w:tc>
        <w:tc>
          <w:tcPr>
            <w:tcW w:w="6974" w:type="dxa"/>
            <w:vAlign w:val="center"/>
          </w:tcPr>
          <w:p w14:paraId="015B9563" w14:textId="77777777" w:rsidR="001B3795" w:rsidRPr="0080684C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sz w:val="24"/>
                <w:szCs w:val="24"/>
              </w:rPr>
              <w:t xml:space="preserve">ГБУЗ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Детская поликлиника № 4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  <w:tc>
          <w:tcPr>
            <w:tcW w:w="1956" w:type="dxa"/>
            <w:vAlign w:val="center"/>
          </w:tcPr>
          <w:p w14:paraId="317EBADA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B3795" w:rsidRPr="00D32A32" w14:paraId="2E2571DD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14BDEE4B" w14:textId="77777777" w:rsidR="001B3795" w:rsidRPr="0080684C" w:rsidRDefault="001B3795" w:rsidP="00F1040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150 100</w:t>
            </w:r>
          </w:p>
        </w:tc>
        <w:tc>
          <w:tcPr>
            <w:tcW w:w="6974" w:type="dxa"/>
            <w:vAlign w:val="center"/>
          </w:tcPr>
          <w:p w14:paraId="556B64D9" w14:textId="77777777" w:rsidR="001B3795" w:rsidRPr="0080684C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>Клиника внутренних болезней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56" w:type="dxa"/>
            <w:vAlign w:val="center"/>
          </w:tcPr>
          <w:p w14:paraId="1408BC1D" w14:textId="77777777" w:rsidR="001B3795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B3795" w:rsidRPr="00D32A32" w14:paraId="0BE25C45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6D8DF024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150 104</w:t>
            </w:r>
          </w:p>
        </w:tc>
        <w:tc>
          <w:tcPr>
            <w:tcW w:w="6974" w:type="dxa"/>
            <w:vAlign w:val="center"/>
          </w:tcPr>
          <w:p w14:paraId="79429281" w14:textId="77777777" w:rsidR="001B3795" w:rsidRPr="0080684C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>БМК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56" w:type="dxa"/>
            <w:vAlign w:val="center"/>
          </w:tcPr>
          <w:p w14:paraId="09FB61C4" w14:textId="77777777" w:rsidR="001B3795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B3795" w:rsidRPr="00D32A32" w14:paraId="5873B3BE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05FA8229" w14:textId="77777777" w:rsidR="001B3795" w:rsidRPr="00251502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502">
              <w:rPr>
                <w:rFonts w:ascii="Times New Roman" w:hAnsi="Times New Roman"/>
                <w:sz w:val="24"/>
                <w:szCs w:val="24"/>
              </w:rPr>
              <w:t>150 112</w:t>
            </w:r>
          </w:p>
        </w:tc>
        <w:tc>
          <w:tcPr>
            <w:tcW w:w="6974" w:type="dxa"/>
            <w:vAlign w:val="center"/>
          </w:tcPr>
          <w:p w14:paraId="7660101F" w14:textId="77777777" w:rsidR="001B3795" w:rsidRPr="00251502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502">
              <w:rPr>
                <w:rFonts w:ascii="Times New Roman" w:hAnsi="Times New Roman"/>
                <w:sz w:val="24"/>
                <w:szCs w:val="24"/>
              </w:rPr>
              <w:t xml:space="preserve">ГБУЗ «Моздокская ЦРБ» </w:t>
            </w:r>
            <w:r>
              <w:rPr>
                <w:rFonts w:ascii="Times New Roman" w:hAnsi="Times New Roman"/>
                <w:sz w:val="24"/>
                <w:szCs w:val="24"/>
              </w:rPr>
              <w:t>МЗ</w:t>
            </w:r>
            <w:r w:rsidRPr="00251502">
              <w:rPr>
                <w:rFonts w:ascii="Times New Roman" w:hAnsi="Times New Roman"/>
                <w:sz w:val="24"/>
                <w:szCs w:val="24"/>
              </w:rPr>
              <w:t xml:space="preserve"> РСО-А</w:t>
            </w:r>
          </w:p>
        </w:tc>
        <w:tc>
          <w:tcPr>
            <w:tcW w:w="1956" w:type="dxa"/>
            <w:vAlign w:val="center"/>
          </w:tcPr>
          <w:p w14:paraId="5E575C10" w14:textId="77777777" w:rsidR="001B3795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7C38">
              <w:rPr>
                <w:rFonts w:ascii="Times New Roman" w:hAnsi="Times New Roman"/>
                <w:sz w:val="24"/>
                <w:szCs w:val="24"/>
              </w:rPr>
              <w:t>все профили (за исключением онкологии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1B3795" w:rsidRPr="00D32A32" w14:paraId="1D0E7EE4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69C3695F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150 120</w:t>
            </w:r>
          </w:p>
        </w:tc>
        <w:tc>
          <w:tcPr>
            <w:tcW w:w="6974" w:type="dxa"/>
            <w:vAlign w:val="center"/>
          </w:tcPr>
          <w:p w14:paraId="08AE4A31" w14:textId="77777777" w:rsidR="001B3795" w:rsidRPr="0080684C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sz w:val="24"/>
                <w:szCs w:val="24"/>
              </w:rPr>
              <w:t xml:space="preserve">ООО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>Центр коррекции двигательных нарушений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56" w:type="dxa"/>
            <w:vAlign w:val="center"/>
          </w:tcPr>
          <w:p w14:paraId="2160E3C3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B3795" w:rsidRPr="00D32A32" w14:paraId="54DE929E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5026BC81" w14:textId="77777777" w:rsidR="001B3795" w:rsidRPr="0080684C" w:rsidRDefault="001B3795" w:rsidP="00F1040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150 138</w:t>
            </w:r>
          </w:p>
        </w:tc>
        <w:tc>
          <w:tcPr>
            <w:tcW w:w="6974" w:type="dxa"/>
            <w:vAlign w:val="center"/>
          </w:tcPr>
          <w:p w14:paraId="791A8C3B" w14:textId="77777777" w:rsidR="001B3795" w:rsidRPr="0080684C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sz w:val="24"/>
                <w:szCs w:val="24"/>
              </w:rPr>
              <w:t xml:space="preserve">ООО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>Алания-Хелскеа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56" w:type="dxa"/>
            <w:vAlign w:val="center"/>
          </w:tcPr>
          <w:p w14:paraId="0A82BECE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B3795" w:rsidRPr="00D32A32" w14:paraId="3399C7D7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79AB908F" w14:textId="77777777" w:rsidR="001B3795" w:rsidRPr="0080684C" w:rsidRDefault="001B3795" w:rsidP="00F1040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150 139</w:t>
            </w:r>
          </w:p>
        </w:tc>
        <w:tc>
          <w:tcPr>
            <w:tcW w:w="6974" w:type="dxa"/>
            <w:vAlign w:val="center"/>
          </w:tcPr>
          <w:p w14:paraId="45D5C3FF" w14:textId="77777777" w:rsidR="001B3795" w:rsidRPr="0080684C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sz w:val="24"/>
                <w:szCs w:val="24"/>
              </w:rPr>
              <w:t xml:space="preserve">ООО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>Медторгсервис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56" w:type="dxa"/>
            <w:vAlign w:val="center"/>
          </w:tcPr>
          <w:p w14:paraId="34CCE5D4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B3795" w:rsidRPr="00D32A32" w14:paraId="427638CA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36823FC3" w14:textId="77777777" w:rsidR="001B3795" w:rsidRPr="0080684C" w:rsidRDefault="001B3795" w:rsidP="00F1040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150 146</w:t>
            </w:r>
          </w:p>
        </w:tc>
        <w:tc>
          <w:tcPr>
            <w:tcW w:w="6974" w:type="dxa"/>
            <w:vAlign w:val="center"/>
          </w:tcPr>
          <w:p w14:paraId="3DD4F41B" w14:textId="77777777" w:rsidR="001B3795" w:rsidRPr="0080684C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sz w:val="24"/>
                <w:szCs w:val="24"/>
              </w:rPr>
              <w:t xml:space="preserve">ООО СКО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>Курорты Осетии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56" w:type="dxa"/>
            <w:vAlign w:val="center"/>
          </w:tcPr>
          <w:p w14:paraId="2DA5889A" w14:textId="77777777" w:rsidR="001B3795" w:rsidRPr="0080684C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1B3795" w:rsidRPr="00D32A32" w14:paraId="5690561D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30EFD74C" w14:textId="77777777" w:rsidR="001B3795" w:rsidRPr="0080684C" w:rsidRDefault="001B3795" w:rsidP="00F1040D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684C">
              <w:rPr>
                <w:rFonts w:ascii="Times New Roman" w:hAnsi="Times New Roman"/>
                <w:color w:val="000000"/>
                <w:sz w:val="24"/>
                <w:szCs w:val="24"/>
              </w:rPr>
              <w:t>150 152</w:t>
            </w:r>
          </w:p>
        </w:tc>
        <w:tc>
          <w:tcPr>
            <w:tcW w:w="6974" w:type="dxa"/>
            <w:vAlign w:val="center"/>
          </w:tcPr>
          <w:p w14:paraId="7C233D2C" w14:textId="77777777" w:rsidR="001B3795" w:rsidRPr="0080684C" w:rsidRDefault="001B3795" w:rsidP="00F10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r w:rsidRPr="0080684C">
              <w:rPr>
                <w:rFonts w:ascii="Times New Roman" w:hAnsi="Times New Roman"/>
                <w:sz w:val="24"/>
                <w:szCs w:val="24"/>
              </w:rPr>
              <w:t>Кристалл-Мед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56" w:type="dxa"/>
            <w:vAlign w:val="center"/>
          </w:tcPr>
          <w:p w14:paraId="6EEEB485" w14:textId="77777777" w:rsidR="001B3795" w:rsidRDefault="001B3795" w:rsidP="00F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370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</w:tr>
      <w:tr w:rsidR="00BF0663" w:rsidRPr="00D32A32" w14:paraId="58257AC6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576E684F" w14:textId="7615401B" w:rsidR="00BF0663" w:rsidRDefault="00BF0663" w:rsidP="004308A6">
            <w:pPr>
              <w:pStyle w:val="a6"/>
              <w:spacing w:after="0" w:line="240" w:lineRule="auto"/>
              <w:ind w:left="0"/>
              <w:jc w:val="center"/>
              <w:rPr>
                <w:rStyle w:val="8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Style w:val="8"/>
                <w:color w:val="000000" w:themeColor="text1"/>
                <w:sz w:val="24"/>
                <w:szCs w:val="24"/>
                <w:lang w:val="en-US" w:eastAsia="ru-RU"/>
              </w:rPr>
              <w:t>150 177</w:t>
            </w:r>
          </w:p>
        </w:tc>
        <w:tc>
          <w:tcPr>
            <w:tcW w:w="6974" w:type="dxa"/>
            <w:vAlign w:val="center"/>
          </w:tcPr>
          <w:p w14:paraId="41A47CF6" w14:textId="5FA9842F" w:rsidR="00BF0663" w:rsidRPr="00BF0663" w:rsidRDefault="00BF0663" w:rsidP="004308A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Диамед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56" w:type="dxa"/>
            <w:vAlign w:val="center"/>
          </w:tcPr>
          <w:p w14:paraId="5E5AB02C" w14:textId="55AA748F" w:rsidR="00BF0663" w:rsidRPr="00CF62C8" w:rsidRDefault="0041460D" w:rsidP="004308A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BF0663" w:rsidRPr="00D32A32" w14:paraId="3BF10F82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3C9CEE2B" w14:textId="49614387" w:rsidR="00BF0663" w:rsidRDefault="00BF0663" w:rsidP="004308A6">
            <w:pPr>
              <w:pStyle w:val="a6"/>
              <w:spacing w:after="0" w:line="240" w:lineRule="auto"/>
              <w:ind w:left="0"/>
              <w:jc w:val="center"/>
              <w:rPr>
                <w:rStyle w:val="8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150 064</w:t>
            </w:r>
          </w:p>
        </w:tc>
        <w:tc>
          <w:tcPr>
            <w:tcW w:w="6974" w:type="dxa"/>
            <w:vAlign w:val="center"/>
          </w:tcPr>
          <w:p w14:paraId="6B69AAE8" w14:textId="21204A41" w:rsidR="00BF0663" w:rsidRDefault="00BF0663" w:rsidP="004308A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«Семейная медицина»</w:t>
            </w:r>
          </w:p>
        </w:tc>
        <w:tc>
          <w:tcPr>
            <w:tcW w:w="1956" w:type="dxa"/>
            <w:vAlign w:val="center"/>
          </w:tcPr>
          <w:p w14:paraId="4FCE6477" w14:textId="07467EE6" w:rsidR="00BF0663" w:rsidRPr="00CF62C8" w:rsidRDefault="0041460D" w:rsidP="004308A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BF0663" w:rsidRPr="00D32A32" w14:paraId="5DFB41B5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12CCFCA3" w14:textId="4EA54972" w:rsidR="00BF0663" w:rsidRDefault="00BF0663" w:rsidP="004308A6">
            <w:pPr>
              <w:pStyle w:val="a6"/>
              <w:spacing w:after="0" w:line="240" w:lineRule="auto"/>
              <w:ind w:left="0"/>
              <w:jc w:val="center"/>
              <w:rPr>
                <w:rStyle w:val="8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lastRenderedPageBreak/>
              <w:t>150 198</w:t>
            </w:r>
          </w:p>
        </w:tc>
        <w:tc>
          <w:tcPr>
            <w:tcW w:w="6974" w:type="dxa"/>
            <w:vAlign w:val="center"/>
          </w:tcPr>
          <w:p w14:paraId="5D04B036" w14:textId="36F4F2D8" w:rsidR="00BF0663" w:rsidRDefault="00BF0663" w:rsidP="00E1429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</w:t>
            </w:r>
            <w:r w:rsidR="00E1429A" w:rsidRPr="001D01B6">
              <w:rPr>
                <w:rFonts w:ascii="Times New Roman" w:hAnsi="Times New Roman"/>
                <w:color w:val="000000"/>
                <w:sz w:val="24"/>
                <w:szCs w:val="24"/>
              </w:rPr>
              <w:t>ЕВРОМЕД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56" w:type="dxa"/>
            <w:vAlign w:val="center"/>
          </w:tcPr>
          <w:p w14:paraId="17E8EDE6" w14:textId="367EF514" w:rsidR="00BF0663" w:rsidRPr="00CF62C8" w:rsidRDefault="0041460D" w:rsidP="004308A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BF0663" w:rsidRPr="00D32A32" w14:paraId="04A0E624" w14:textId="77777777" w:rsidTr="007D3C47">
        <w:trPr>
          <w:trHeight w:val="375"/>
        </w:trPr>
        <w:tc>
          <w:tcPr>
            <w:tcW w:w="1135" w:type="dxa"/>
            <w:vAlign w:val="center"/>
          </w:tcPr>
          <w:p w14:paraId="0C6DDE45" w14:textId="080EF50E" w:rsidR="00BF0663" w:rsidRDefault="00BF0663" w:rsidP="004308A6">
            <w:pPr>
              <w:pStyle w:val="a6"/>
              <w:spacing w:after="0" w:line="240" w:lineRule="auto"/>
              <w:ind w:left="0"/>
              <w:jc w:val="center"/>
              <w:rPr>
                <w:rStyle w:val="8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150 199</w:t>
            </w:r>
          </w:p>
        </w:tc>
        <w:tc>
          <w:tcPr>
            <w:tcW w:w="6974" w:type="dxa"/>
            <w:vAlign w:val="center"/>
          </w:tcPr>
          <w:p w14:paraId="6DF4BC27" w14:textId="23C95F81" w:rsidR="00BF0663" w:rsidRDefault="00BF0663" w:rsidP="004308A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</w:t>
            </w:r>
            <w:proofErr w:type="spellStart"/>
            <w:r w:rsidR="008E29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АльМ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»,</w:t>
            </w:r>
            <w:r w:rsidR="008E29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лечебно-консультативный центр</w:t>
            </w:r>
          </w:p>
        </w:tc>
        <w:tc>
          <w:tcPr>
            <w:tcW w:w="1956" w:type="dxa"/>
            <w:vAlign w:val="center"/>
          </w:tcPr>
          <w:p w14:paraId="60E3221F" w14:textId="3F8CCA98" w:rsidR="00BF0663" w:rsidRPr="00CF62C8" w:rsidRDefault="0041460D" w:rsidP="004308A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</w:tbl>
    <w:p w14:paraId="20F311F6" w14:textId="77777777" w:rsidR="00757164" w:rsidRPr="00E1429A" w:rsidRDefault="00757164" w:rsidP="008471C5">
      <w:pPr>
        <w:spacing w:after="0" w:line="240" w:lineRule="auto"/>
        <w:rPr>
          <w:rStyle w:val="8"/>
          <w:b/>
          <w:smallCaps w:val="0"/>
          <w:color w:val="000000"/>
          <w:sz w:val="28"/>
          <w:szCs w:val="26"/>
        </w:rPr>
      </w:pPr>
    </w:p>
    <w:sectPr w:rsidR="00757164" w:rsidRPr="00E1429A" w:rsidSect="004700ED">
      <w:pgSz w:w="11906" w:h="16838"/>
      <w:pgMar w:top="1560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D18"/>
    <w:multiLevelType w:val="hybridMultilevel"/>
    <w:tmpl w:val="9B022228"/>
    <w:lvl w:ilvl="0" w:tplc="103AF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C11DD"/>
    <w:multiLevelType w:val="hybridMultilevel"/>
    <w:tmpl w:val="98EE6764"/>
    <w:lvl w:ilvl="0" w:tplc="890E87E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F0BE5"/>
    <w:multiLevelType w:val="hybridMultilevel"/>
    <w:tmpl w:val="2182B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B2766"/>
    <w:multiLevelType w:val="hybridMultilevel"/>
    <w:tmpl w:val="A8AA0786"/>
    <w:lvl w:ilvl="0" w:tplc="4E381D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445"/>
    <w:rsid w:val="000028BE"/>
    <w:rsid w:val="000036D0"/>
    <w:rsid w:val="000046AB"/>
    <w:rsid w:val="0002714F"/>
    <w:rsid w:val="00041445"/>
    <w:rsid w:val="000526E2"/>
    <w:rsid w:val="000531D6"/>
    <w:rsid w:val="00054D75"/>
    <w:rsid w:val="00072397"/>
    <w:rsid w:val="0007581C"/>
    <w:rsid w:val="00083830"/>
    <w:rsid w:val="000851F7"/>
    <w:rsid w:val="00096D35"/>
    <w:rsid w:val="000A6960"/>
    <w:rsid w:val="000A6C41"/>
    <w:rsid w:val="000B04A7"/>
    <w:rsid w:val="000B3806"/>
    <w:rsid w:val="000D04B4"/>
    <w:rsid w:val="000D2A3A"/>
    <w:rsid w:val="000E1379"/>
    <w:rsid w:val="000E1B89"/>
    <w:rsid w:val="000E1FEA"/>
    <w:rsid w:val="000E44F5"/>
    <w:rsid w:val="000E4F39"/>
    <w:rsid w:val="000E78AC"/>
    <w:rsid w:val="000F6CEF"/>
    <w:rsid w:val="0010497C"/>
    <w:rsid w:val="00104A0E"/>
    <w:rsid w:val="00110AA4"/>
    <w:rsid w:val="001143D3"/>
    <w:rsid w:val="0012134E"/>
    <w:rsid w:val="00127452"/>
    <w:rsid w:val="0012785D"/>
    <w:rsid w:val="00131781"/>
    <w:rsid w:val="001328AD"/>
    <w:rsid w:val="00132900"/>
    <w:rsid w:val="00132D72"/>
    <w:rsid w:val="00136C58"/>
    <w:rsid w:val="00142033"/>
    <w:rsid w:val="00144D33"/>
    <w:rsid w:val="001468AD"/>
    <w:rsid w:val="00153EA4"/>
    <w:rsid w:val="001546AC"/>
    <w:rsid w:val="00165C0F"/>
    <w:rsid w:val="00170522"/>
    <w:rsid w:val="00172F2C"/>
    <w:rsid w:val="00173668"/>
    <w:rsid w:val="0018054D"/>
    <w:rsid w:val="0019135F"/>
    <w:rsid w:val="00193F38"/>
    <w:rsid w:val="00194997"/>
    <w:rsid w:val="00195EC8"/>
    <w:rsid w:val="001A21E9"/>
    <w:rsid w:val="001A7024"/>
    <w:rsid w:val="001B3795"/>
    <w:rsid w:val="001B7D1F"/>
    <w:rsid w:val="001D75B0"/>
    <w:rsid w:val="001E48C6"/>
    <w:rsid w:val="001E6397"/>
    <w:rsid w:val="001E7CE5"/>
    <w:rsid w:val="001F5745"/>
    <w:rsid w:val="00202351"/>
    <w:rsid w:val="00205404"/>
    <w:rsid w:val="00211E9F"/>
    <w:rsid w:val="00216281"/>
    <w:rsid w:val="00223C3E"/>
    <w:rsid w:val="00227AC0"/>
    <w:rsid w:val="00230C38"/>
    <w:rsid w:val="00232DD2"/>
    <w:rsid w:val="0023576C"/>
    <w:rsid w:val="002437F8"/>
    <w:rsid w:val="00244B8B"/>
    <w:rsid w:val="00247B3F"/>
    <w:rsid w:val="0025266B"/>
    <w:rsid w:val="00252EB9"/>
    <w:rsid w:val="00260DC6"/>
    <w:rsid w:val="002618E3"/>
    <w:rsid w:val="0027038C"/>
    <w:rsid w:val="00275185"/>
    <w:rsid w:val="002763C9"/>
    <w:rsid w:val="00287E97"/>
    <w:rsid w:val="002915BC"/>
    <w:rsid w:val="00293492"/>
    <w:rsid w:val="00296476"/>
    <w:rsid w:val="002A4976"/>
    <w:rsid w:val="002B6949"/>
    <w:rsid w:val="002C209C"/>
    <w:rsid w:val="002C3F9A"/>
    <w:rsid w:val="002E2955"/>
    <w:rsid w:val="002F5172"/>
    <w:rsid w:val="002F70AD"/>
    <w:rsid w:val="00303562"/>
    <w:rsid w:val="0031277F"/>
    <w:rsid w:val="003321F3"/>
    <w:rsid w:val="003352BB"/>
    <w:rsid w:val="00351752"/>
    <w:rsid w:val="0035654D"/>
    <w:rsid w:val="003641FF"/>
    <w:rsid w:val="003659CE"/>
    <w:rsid w:val="003730FB"/>
    <w:rsid w:val="0037661D"/>
    <w:rsid w:val="00394A66"/>
    <w:rsid w:val="003A1220"/>
    <w:rsid w:val="003A456A"/>
    <w:rsid w:val="003B2C13"/>
    <w:rsid w:val="003B5E1D"/>
    <w:rsid w:val="003B7D6B"/>
    <w:rsid w:val="003D1206"/>
    <w:rsid w:val="003D5617"/>
    <w:rsid w:val="003D57CF"/>
    <w:rsid w:val="003D5F81"/>
    <w:rsid w:val="003F3864"/>
    <w:rsid w:val="003F3D9D"/>
    <w:rsid w:val="003F40C7"/>
    <w:rsid w:val="003F61F7"/>
    <w:rsid w:val="0040129E"/>
    <w:rsid w:val="0040592D"/>
    <w:rsid w:val="00405E74"/>
    <w:rsid w:val="00411BF6"/>
    <w:rsid w:val="004124C0"/>
    <w:rsid w:val="0041460D"/>
    <w:rsid w:val="004169E7"/>
    <w:rsid w:val="00417D5B"/>
    <w:rsid w:val="004259BD"/>
    <w:rsid w:val="00425A38"/>
    <w:rsid w:val="00425CD7"/>
    <w:rsid w:val="0042736B"/>
    <w:rsid w:val="004308A6"/>
    <w:rsid w:val="0043182C"/>
    <w:rsid w:val="004347D0"/>
    <w:rsid w:val="0044174C"/>
    <w:rsid w:val="00443DE3"/>
    <w:rsid w:val="004446A4"/>
    <w:rsid w:val="004478F9"/>
    <w:rsid w:val="00453EE1"/>
    <w:rsid w:val="00454595"/>
    <w:rsid w:val="00463DF6"/>
    <w:rsid w:val="004700ED"/>
    <w:rsid w:val="0047131A"/>
    <w:rsid w:val="00474BCD"/>
    <w:rsid w:val="00480B8B"/>
    <w:rsid w:val="00483493"/>
    <w:rsid w:val="00484BFE"/>
    <w:rsid w:val="0049139D"/>
    <w:rsid w:val="004A0C62"/>
    <w:rsid w:val="004A5622"/>
    <w:rsid w:val="004B2D11"/>
    <w:rsid w:val="004B6837"/>
    <w:rsid w:val="004B6A2A"/>
    <w:rsid w:val="004B7DD5"/>
    <w:rsid w:val="004C50A4"/>
    <w:rsid w:val="004C5BF2"/>
    <w:rsid w:val="004C5D76"/>
    <w:rsid w:val="004E3E93"/>
    <w:rsid w:val="004E77DC"/>
    <w:rsid w:val="004E7C6C"/>
    <w:rsid w:val="004F7307"/>
    <w:rsid w:val="005019E5"/>
    <w:rsid w:val="005032D3"/>
    <w:rsid w:val="005037F0"/>
    <w:rsid w:val="005050A2"/>
    <w:rsid w:val="0050532F"/>
    <w:rsid w:val="005063B7"/>
    <w:rsid w:val="0051395C"/>
    <w:rsid w:val="005156E0"/>
    <w:rsid w:val="005217DE"/>
    <w:rsid w:val="00526250"/>
    <w:rsid w:val="005262B8"/>
    <w:rsid w:val="0054127D"/>
    <w:rsid w:val="0055218B"/>
    <w:rsid w:val="00561D41"/>
    <w:rsid w:val="0056561E"/>
    <w:rsid w:val="005656E9"/>
    <w:rsid w:val="00567657"/>
    <w:rsid w:val="005709A0"/>
    <w:rsid w:val="005719E2"/>
    <w:rsid w:val="00571F06"/>
    <w:rsid w:val="0057703E"/>
    <w:rsid w:val="005835EA"/>
    <w:rsid w:val="005843E5"/>
    <w:rsid w:val="005856FE"/>
    <w:rsid w:val="00592396"/>
    <w:rsid w:val="00594601"/>
    <w:rsid w:val="00594D55"/>
    <w:rsid w:val="00595050"/>
    <w:rsid w:val="005A358B"/>
    <w:rsid w:val="005A60A6"/>
    <w:rsid w:val="005B1D6E"/>
    <w:rsid w:val="005B30BF"/>
    <w:rsid w:val="005C320E"/>
    <w:rsid w:val="005D054B"/>
    <w:rsid w:val="005D1A1B"/>
    <w:rsid w:val="005D26DB"/>
    <w:rsid w:val="005D6F33"/>
    <w:rsid w:val="005E16C9"/>
    <w:rsid w:val="005E3872"/>
    <w:rsid w:val="005F543B"/>
    <w:rsid w:val="00601B93"/>
    <w:rsid w:val="00605274"/>
    <w:rsid w:val="006066F5"/>
    <w:rsid w:val="00607659"/>
    <w:rsid w:val="00610209"/>
    <w:rsid w:val="0061410E"/>
    <w:rsid w:val="00616DC5"/>
    <w:rsid w:val="00643473"/>
    <w:rsid w:val="006462E1"/>
    <w:rsid w:val="00651AC2"/>
    <w:rsid w:val="00652E8F"/>
    <w:rsid w:val="00655FED"/>
    <w:rsid w:val="00657AC8"/>
    <w:rsid w:val="006608CA"/>
    <w:rsid w:val="00660C08"/>
    <w:rsid w:val="006637AE"/>
    <w:rsid w:val="006653DC"/>
    <w:rsid w:val="00681CCF"/>
    <w:rsid w:val="006858DA"/>
    <w:rsid w:val="006A178E"/>
    <w:rsid w:val="006A3145"/>
    <w:rsid w:val="006A49B6"/>
    <w:rsid w:val="006A6AC6"/>
    <w:rsid w:val="006B0330"/>
    <w:rsid w:val="006B0DB3"/>
    <w:rsid w:val="006B1136"/>
    <w:rsid w:val="006B1624"/>
    <w:rsid w:val="006C4DB0"/>
    <w:rsid w:val="006C7C20"/>
    <w:rsid w:val="006D152D"/>
    <w:rsid w:val="006D37DB"/>
    <w:rsid w:val="006E1656"/>
    <w:rsid w:val="00700433"/>
    <w:rsid w:val="00702995"/>
    <w:rsid w:val="00703341"/>
    <w:rsid w:val="007051D7"/>
    <w:rsid w:val="007105E6"/>
    <w:rsid w:val="007132CF"/>
    <w:rsid w:val="00715D7E"/>
    <w:rsid w:val="0071656B"/>
    <w:rsid w:val="00716D44"/>
    <w:rsid w:val="00720971"/>
    <w:rsid w:val="007215AF"/>
    <w:rsid w:val="0072189B"/>
    <w:rsid w:val="0072254F"/>
    <w:rsid w:val="007330B3"/>
    <w:rsid w:val="00733781"/>
    <w:rsid w:val="00747AE9"/>
    <w:rsid w:val="00757164"/>
    <w:rsid w:val="0075795E"/>
    <w:rsid w:val="00757E5D"/>
    <w:rsid w:val="00767F1D"/>
    <w:rsid w:val="00785BB1"/>
    <w:rsid w:val="00787F2B"/>
    <w:rsid w:val="00791462"/>
    <w:rsid w:val="00795BF1"/>
    <w:rsid w:val="00796A2D"/>
    <w:rsid w:val="00797317"/>
    <w:rsid w:val="007B0187"/>
    <w:rsid w:val="007C474E"/>
    <w:rsid w:val="007C63D6"/>
    <w:rsid w:val="007D2F02"/>
    <w:rsid w:val="007D3C47"/>
    <w:rsid w:val="007D4FF1"/>
    <w:rsid w:val="007E3D57"/>
    <w:rsid w:val="007E5584"/>
    <w:rsid w:val="007E797A"/>
    <w:rsid w:val="007F1355"/>
    <w:rsid w:val="0080119D"/>
    <w:rsid w:val="00805EC1"/>
    <w:rsid w:val="0080684C"/>
    <w:rsid w:val="008069AA"/>
    <w:rsid w:val="008123D7"/>
    <w:rsid w:val="0081694D"/>
    <w:rsid w:val="00821FAC"/>
    <w:rsid w:val="00824343"/>
    <w:rsid w:val="0082494E"/>
    <w:rsid w:val="00827873"/>
    <w:rsid w:val="00831681"/>
    <w:rsid w:val="0084540E"/>
    <w:rsid w:val="008454BF"/>
    <w:rsid w:val="008471C5"/>
    <w:rsid w:val="00850BC5"/>
    <w:rsid w:val="0085258E"/>
    <w:rsid w:val="00857361"/>
    <w:rsid w:val="008625CE"/>
    <w:rsid w:val="00862F4D"/>
    <w:rsid w:val="00891E0D"/>
    <w:rsid w:val="008951EF"/>
    <w:rsid w:val="00897981"/>
    <w:rsid w:val="008A08DF"/>
    <w:rsid w:val="008A34BE"/>
    <w:rsid w:val="008A73DB"/>
    <w:rsid w:val="008B10C0"/>
    <w:rsid w:val="008C2561"/>
    <w:rsid w:val="008C46C8"/>
    <w:rsid w:val="008C6C70"/>
    <w:rsid w:val="008C6FB0"/>
    <w:rsid w:val="008E09D3"/>
    <w:rsid w:val="008E2920"/>
    <w:rsid w:val="008E5123"/>
    <w:rsid w:val="008F0A7C"/>
    <w:rsid w:val="008F139D"/>
    <w:rsid w:val="008F5B04"/>
    <w:rsid w:val="00900C54"/>
    <w:rsid w:val="00915AD2"/>
    <w:rsid w:val="00917EC8"/>
    <w:rsid w:val="009263A5"/>
    <w:rsid w:val="0093057D"/>
    <w:rsid w:val="00932D3C"/>
    <w:rsid w:val="00934280"/>
    <w:rsid w:val="00940AEA"/>
    <w:rsid w:val="0094337B"/>
    <w:rsid w:val="00957753"/>
    <w:rsid w:val="009704C5"/>
    <w:rsid w:val="00972F81"/>
    <w:rsid w:val="009735DA"/>
    <w:rsid w:val="00983970"/>
    <w:rsid w:val="00984EC9"/>
    <w:rsid w:val="009857BF"/>
    <w:rsid w:val="00985E4B"/>
    <w:rsid w:val="00993870"/>
    <w:rsid w:val="00994258"/>
    <w:rsid w:val="009A7E80"/>
    <w:rsid w:val="009B2FC6"/>
    <w:rsid w:val="009C1296"/>
    <w:rsid w:val="009C4A78"/>
    <w:rsid w:val="009C517B"/>
    <w:rsid w:val="009D4171"/>
    <w:rsid w:val="009D43BC"/>
    <w:rsid w:val="00A0375F"/>
    <w:rsid w:val="00A075B1"/>
    <w:rsid w:val="00A12FD6"/>
    <w:rsid w:val="00A20A3C"/>
    <w:rsid w:val="00A22BBB"/>
    <w:rsid w:val="00A32704"/>
    <w:rsid w:val="00A44ED1"/>
    <w:rsid w:val="00A46732"/>
    <w:rsid w:val="00A50194"/>
    <w:rsid w:val="00A60AB4"/>
    <w:rsid w:val="00A67708"/>
    <w:rsid w:val="00A8276B"/>
    <w:rsid w:val="00A8356F"/>
    <w:rsid w:val="00A836E6"/>
    <w:rsid w:val="00A93451"/>
    <w:rsid w:val="00AA343A"/>
    <w:rsid w:val="00AA4F4F"/>
    <w:rsid w:val="00AA556B"/>
    <w:rsid w:val="00AA6991"/>
    <w:rsid w:val="00AB6606"/>
    <w:rsid w:val="00AD0770"/>
    <w:rsid w:val="00AE20E1"/>
    <w:rsid w:val="00AE32A2"/>
    <w:rsid w:val="00AE39C5"/>
    <w:rsid w:val="00AE4D4C"/>
    <w:rsid w:val="00AE599D"/>
    <w:rsid w:val="00AE7096"/>
    <w:rsid w:val="00AF43C4"/>
    <w:rsid w:val="00AF59E6"/>
    <w:rsid w:val="00B0428E"/>
    <w:rsid w:val="00B0752C"/>
    <w:rsid w:val="00B1571A"/>
    <w:rsid w:val="00B1604B"/>
    <w:rsid w:val="00B3724D"/>
    <w:rsid w:val="00B45F45"/>
    <w:rsid w:val="00B57EBC"/>
    <w:rsid w:val="00B67D33"/>
    <w:rsid w:val="00B74E70"/>
    <w:rsid w:val="00B778CA"/>
    <w:rsid w:val="00B866F7"/>
    <w:rsid w:val="00BA0673"/>
    <w:rsid w:val="00BA49B6"/>
    <w:rsid w:val="00BB1364"/>
    <w:rsid w:val="00BB41BF"/>
    <w:rsid w:val="00BB6934"/>
    <w:rsid w:val="00BC1220"/>
    <w:rsid w:val="00BC219D"/>
    <w:rsid w:val="00BC7881"/>
    <w:rsid w:val="00BE0538"/>
    <w:rsid w:val="00BE2969"/>
    <w:rsid w:val="00BE3BFA"/>
    <w:rsid w:val="00BE5B67"/>
    <w:rsid w:val="00BF02F3"/>
    <w:rsid w:val="00BF0663"/>
    <w:rsid w:val="00C0375B"/>
    <w:rsid w:val="00C169E3"/>
    <w:rsid w:val="00C324EE"/>
    <w:rsid w:val="00C32C48"/>
    <w:rsid w:val="00C33AE6"/>
    <w:rsid w:val="00C35797"/>
    <w:rsid w:val="00C362AC"/>
    <w:rsid w:val="00C43580"/>
    <w:rsid w:val="00C45C85"/>
    <w:rsid w:val="00C4699B"/>
    <w:rsid w:val="00C506B9"/>
    <w:rsid w:val="00C50B8D"/>
    <w:rsid w:val="00C53E2F"/>
    <w:rsid w:val="00C57214"/>
    <w:rsid w:val="00C649A5"/>
    <w:rsid w:val="00C75A27"/>
    <w:rsid w:val="00C93837"/>
    <w:rsid w:val="00C9457E"/>
    <w:rsid w:val="00C94726"/>
    <w:rsid w:val="00C97434"/>
    <w:rsid w:val="00CA004E"/>
    <w:rsid w:val="00CA4CC6"/>
    <w:rsid w:val="00CA69C2"/>
    <w:rsid w:val="00CB64AC"/>
    <w:rsid w:val="00CD5B57"/>
    <w:rsid w:val="00CE4F07"/>
    <w:rsid w:val="00CF51A2"/>
    <w:rsid w:val="00D05287"/>
    <w:rsid w:val="00D07445"/>
    <w:rsid w:val="00D1328C"/>
    <w:rsid w:val="00D136A5"/>
    <w:rsid w:val="00D262B8"/>
    <w:rsid w:val="00D32A32"/>
    <w:rsid w:val="00D42EF4"/>
    <w:rsid w:val="00D54D62"/>
    <w:rsid w:val="00D61370"/>
    <w:rsid w:val="00D732CF"/>
    <w:rsid w:val="00D7499F"/>
    <w:rsid w:val="00D80B8E"/>
    <w:rsid w:val="00D81DF4"/>
    <w:rsid w:val="00D84FB4"/>
    <w:rsid w:val="00D90302"/>
    <w:rsid w:val="00D91209"/>
    <w:rsid w:val="00D93243"/>
    <w:rsid w:val="00DA44B3"/>
    <w:rsid w:val="00DA4655"/>
    <w:rsid w:val="00DA7465"/>
    <w:rsid w:val="00DB7DCB"/>
    <w:rsid w:val="00DC59D0"/>
    <w:rsid w:val="00DC5A7B"/>
    <w:rsid w:val="00DC622F"/>
    <w:rsid w:val="00DD0A44"/>
    <w:rsid w:val="00DD2AE4"/>
    <w:rsid w:val="00DD525C"/>
    <w:rsid w:val="00DD70D6"/>
    <w:rsid w:val="00DE14CB"/>
    <w:rsid w:val="00DE2E2C"/>
    <w:rsid w:val="00DF243B"/>
    <w:rsid w:val="00DF3914"/>
    <w:rsid w:val="00DF6D50"/>
    <w:rsid w:val="00E10414"/>
    <w:rsid w:val="00E13340"/>
    <w:rsid w:val="00E1429A"/>
    <w:rsid w:val="00E144B5"/>
    <w:rsid w:val="00E3702C"/>
    <w:rsid w:val="00E37552"/>
    <w:rsid w:val="00E6106B"/>
    <w:rsid w:val="00E74139"/>
    <w:rsid w:val="00E9002F"/>
    <w:rsid w:val="00E92A23"/>
    <w:rsid w:val="00E93252"/>
    <w:rsid w:val="00E93CF1"/>
    <w:rsid w:val="00E979F6"/>
    <w:rsid w:val="00EC1799"/>
    <w:rsid w:val="00EC29C5"/>
    <w:rsid w:val="00EC34FA"/>
    <w:rsid w:val="00EC3BC6"/>
    <w:rsid w:val="00ED015B"/>
    <w:rsid w:val="00ED4A20"/>
    <w:rsid w:val="00EE4DB8"/>
    <w:rsid w:val="00EF4025"/>
    <w:rsid w:val="00EF7609"/>
    <w:rsid w:val="00F0320C"/>
    <w:rsid w:val="00F1040D"/>
    <w:rsid w:val="00F14106"/>
    <w:rsid w:val="00F210C6"/>
    <w:rsid w:val="00F24950"/>
    <w:rsid w:val="00F36633"/>
    <w:rsid w:val="00F3715D"/>
    <w:rsid w:val="00F4158F"/>
    <w:rsid w:val="00F5556B"/>
    <w:rsid w:val="00F56F30"/>
    <w:rsid w:val="00F70FD8"/>
    <w:rsid w:val="00F72337"/>
    <w:rsid w:val="00F757C7"/>
    <w:rsid w:val="00F81B0B"/>
    <w:rsid w:val="00F860E6"/>
    <w:rsid w:val="00F9526B"/>
    <w:rsid w:val="00F95622"/>
    <w:rsid w:val="00F95929"/>
    <w:rsid w:val="00FA0DD9"/>
    <w:rsid w:val="00FA3623"/>
    <w:rsid w:val="00FA764D"/>
    <w:rsid w:val="00FB405A"/>
    <w:rsid w:val="00FB7B51"/>
    <w:rsid w:val="00FC6043"/>
    <w:rsid w:val="00FC7592"/>
    <w:rsid w:val="00FD305D"/>
    <w:rsid w:val="00FD3B66"/>
    <w:rsid w:val="00FD5EFC"/>
    <w:rsid w:val="00FE1316"/>
    <w:rsid w:val="00FE1D80"/>
    <w:rsid w:val="00FF19BE"/>
    <w:rsid w:val="00FF29E0"/>
    <w:rsid w:val="00FF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32B19"/>
  <w15:docId w15:val="{9327866D-9A30-4D8E-AD9B-A7F8B4A1B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E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041445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character" w:customStyle="1" w:styleId="1">
    <w:name w:val="Основной текст Знак1"/>
    <w:link w:val="a3"/>
    <w:uiPriority w:val="99"/>
    <w:rsid w:val="00DC5A7B"/>
    <w:rPr>
      <w:rFonts w:ascii="Times New Roman" w:hAnsi="Times New Roman"/>
      <w:spacing w:val="8"/>
      <w:shd w:val="clear" w:color="auto" w:fill="FFFFFF"/>
    </w:rPr>
  </w:style>
  <w:style w:type="paragraph" w:styleId="a3">
    <w:name w:val="Body Text"/>
    <w:basedOn w:val="a"/>
    <w:link w:val="1"/>
    <w:uiPriority w:val="99"/>
    <w:rsid w:val="00DC5A7B"/>
    <w:pPr>
      <w:widowControl w:val="0"/>
      <w:shd w:val="clear" w:color="auto" w:fill="FFFFFF"/>
      <w:spacing w:before="300" w:after="480" w:line="240" w:lineRule="atLeast"/>
      <w:jc w:val="both"/>
    </w:pPr>
    <w:rPr>
      <w:rFonts w:ascii="Times New Roman" w:hAnsi="Times New Roman"/>
      <w:spacing w:val="8"/>
      <w:sz w:val="20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DC5A7B"/>
  </w:style>
  <w:style w:type="table" w:styleId="a5">
    <w:name w:val="Table Grid"/>
    <w:basedOn w:val="a1"/>
    <w:uiPriority w:val="59"/>
    <w:rsid w:val="00DC5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B033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263A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263A5"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uiPriority w:val="99"/>
    <w:semiHidden/>
    <w:unhideWhenUsed/>
    <w:rsid w:val="00A0375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0375F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A0375F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0375F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A0375F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dzgoev</dc:creator>
  <cp:keywords/>
  <dc:description/>
  <cp:lastModifiedBy>Томеева М.Т.</cp:lastModifiedBy>
  <cp:revision>11</cp:revision>
  <cp:lastPrinted>2022-12-28T08:20:00Z</cp:lastPrinted>
  <dcterms:created xsi:type="dcterms:W3CDTF">2023-06-02T12:33:00Z</dcterms:created>
  <dcterms:modified xsi:type="dcterms:W3CDTF">2024-01-11T06:27:00Z</dcterms:modified>
</cp:coreProperties>
</file>